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417" w:rsidRDefault="00086417">
      <w:r>
        <w:rPr>
          <w:rFonts w:hint="eastAsia"/>
        </w:rPr>
        <w:t>（別記</w:t>
      </w:r>
      <w:r w:rsidR="000F44A8">
        <w:rPr>
          <w:rFonts w:hint="eastAsia"/>
        </w:rPr>
        <w:t>その２</w:t>
      </w:r>
      <w:r>
        <w:rPr>
          <w:rFonts w:hint="eastAsia"/>
        </w:rPr>
        <w:t xml:space="preserve">）　　　　　　　　　　</w:t>
      </w:r>
      <w:bookmarkStart w:id="0" w:name="_GoBack"/>
      <w:r>
        <w:rPr>
          <w:rFonts w:hint="eastAsia"/>
          <w:bdr w:val="single" w:sz="4" w:space="0" w:color="auto"/>
        </w:rPr>
        <w:t>建築物に係る新築工事等（新築・増築・修繕・模様替</w:t>
      </w:r>
      <w:bookmarkEnd w:id="0"/>
      <w:r>
        <w:rPr>
          <w:rFonts w:hint="eastAsia"/>
          <w:bdr w:val="single" w:sz="4" w:space="0" w:color="auto"/>
        </w:rPr>
        <w:t>）</w:t>
      </w:r>
    </w:p>
    <w:p w:rsidR="00086417" w:rsidRDefault="00086417"/>
    <w:p w:rsidR="00086417" w:rsidRDefault="00086417">
      <w:r>
        <w:rPr>
          <w:rFonts w:hint="eastAsia"/>
        </w:rPr>
        <w:t xml:space="preserve">１．再資源化等に要する費用（直接工事費）　</w:t>
      </w:r>
      <w:r>
        <w:rPr>
          <w:rFonts w:hint="eastAsia"/>
          <w:u w:val="single"/>
        </w:rPr>
        <w:t xml:space="preserve">　　　　　　　　　　　円（税抜き）</w:t>
      </w:r>
    </w:p>
    <w:p w:rsidR="00086417" w:rsidRDefault="00086417">
      <w:r>
        <w:rPr>
          <w:rFonts w:hint="eastAsia"/>
        </w:rPr>
        <w:t xml:space="preserve">　　　（注）･運搬費を含む。</w:t>
      </w:r>
    </w:p>
    <w:p w:rsidR="00086417" w:rsidRDefault="00086417"/>
    <w:p w:rsidR="00086417" w:rsidRDefault="00086417">
      <w:pPr>
        <w:rPr>
          <w:u w:val="single"/>
        </w:rPr>
      </w:pPr>
      <w:r>
        <w:rPr>
          <w:rFonts w:hint="eastAsia"/>
        </w:rPr>
        <w:t xml:space="preserve">２．解体工事に要する費用（直接工事費）　　</w:t>
      </w:r>
      <w:r>
        <w:rPr>
          <w:rFonts w:hint="eastAsia"/>
          <w:u w:val="single"/>
        </w:rPr>
        <w:t xml:space="preserve">　　　　　　　　　　　円（税抜き）</w:t>
      </w:r>
    </w:p>
    <w:p w:rsidR="00086417" w:rsidRDefault="00086417">
      <w:r>
        <w:rPr>
          <w:rFonts w:hint="eastAsia"/>
        </w:rPr>
        <w:t xml:space="preserve">　　　（注）･解体工事が伴う場合のみ記載する。</w:t>
      </w:r>
    </w:p>
    <w:p w:rsidR="00086417" w:rsidRDefault="00086417">
      <w:r>
        <w:rPr>
          <w:rFonts w:hint="eastAsia"/>
        </w:rPr>
        <w:t xml:space="preserve">　　　　　　･解体工事が伴う分別解体及び積込みに要する費用とする。</w:t>
      </w:r>
    </w:p>
    <w:p w:rsidR="00086417" w:rsidRDefault="00086417">
      <w:r>
        <w:rPr>
          <w:rFonts w:hint="eastAsia"/>
        </w:rPr>
        <w:t xml:space="preserve">　　　　　　･仮設費及び運搬費は含まない。</w:t>
      </w:r>
    </w:p>
    <w:p w:rsidR="00086417" w:rsidRDefault="00086417">
      <w:r>
        <w:rPr>
          <w:rFonts w:hint="eastAsia"/>
        </w:rPr>
        <w:t xml:space="preserve">　　　　</w:t>
      </w:r>
    </w:p>
    <w:p w:rsidR="00086417" w:rsidRDefault="00086417">
      <w:r>
        <w:rPr>
          <w:rFonts w:hint="eastAsia"/>
        </w:rPr>
        <w:t xml:space="preserve">３．分別解体等の方法　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310"/>
        <w:gridCol w:w="3045"/>
        <w:gridCol w:w="3045"/>
      </w:tblGrid>
      <w:tr w:rsidR="00086417">
        <w:trPr>
          <w:cantSplit/>
        </w:trPr>
        <w:tc>
          <w:tcPr>
            <w:tcW w:w="525" w:type="dxa"/>
            <w:vMerge w:val="restart"/>
          </w:tcPr>
          <w:p w:rsidR="00086417" w:rsidRDefault="00086417"/>
          <w:p w:rsidR="00086417" w:rsidRDefault="00086417"/>
          <w:p w:rsidR="00086417" w:rsidRDefault="00086417">
            <w:r>
              <w:rPr>
                <w:rFonts w:hint="eastAsia"/>
              </w:rPr>
              <w:t>工程ごとの作業内容及び解体方法</w:t>
            </w:r>
          </w:p>
        </w:tc>
        <w:tc>
          <w:tcPr>
            <w:tcW w:w="2310" w:type="dxa"/>
          </w:tcPr>
          <w:p w:rsidR="00086417" w:rsidRDefault="00086417">
            <w:r>
              <w:rPr>
                <w:rFonts w:hint="eastAsia"/>
              </w:rPr>
              <w:t xml:space="preserve">　　工　　　　　程</w:t>
            </w:r>
          </w:p>
        </w:tc>
        <w:tc>
          <w:tcPr>
            <w:tcW w:w="3045" w:type="dxa"/>
          </w:tcPr>
          <w:p w:rsidR="00086417" w:rsidRDefault="00086417">
            <w:r>
              <w:rPr>
                <w:rFonts w:hint="eastAsia"/>
              </w:rPr>
              <w:t xml:space="preserve">　　　作　業　内　容</w:t>
            </w:r>
          </w:p>
        </w:tc>
        <w:tc>
          <w:tcPr>
            <w:tcW w:w="3045" w:type="dxa"/>
          </w:tcPr>
          <w:p w:rsidR="00086417" w:rsidRDefault="00086417">
            <w:r>
              <w:rPr>
                <w:rFonts w:hint="eastAsia"/>
              </w:rPr>
              <w:t xml:space="preserve">　　分別解体等の方法</w:t>
            </w:r>
          </w:p>
        </w:tc>
      </w:tr>
      <w:tr w:rsidR="00086417">
        <w:trPr>
          <w:cantSplit/>
          <w:trHeight w:val="593"/>
        </w:trPr>
        <w:tc>
          <w:tcPr>
            <w:tcW w:w="525" w:type="dxa"/>
            <w:vMerge/>
          </w:tcPr>
          <w:p w:rsidR="00086417" w:rsidRDefault="00086417"/>
        </w:tc>
        <w:tc>
          <w:tcPr>
            <w:tcW w:w="2310" w:type="dxa"/>
          </w:tcPr>
          <w:p w:rsidR="00086417" w:rsidRDefault="00086417">
            <w:r>
              <w:rPr>
                <w:rFonts w:hint="eastAsia"/>
              </w:rPr>
              <w:t>①造成等</w:t>
            </w:r>
          </w:p>
        </w:tc>
        <w:tc>
          <w:tcPr>
            <w:tcW w:w="3045" w:type="dxa"/>
          </w:tcPr>
          <w:p w:rsidR="00086417" w:rsidRDefault="00086417">
            <w:r>
              <w:rPr>
                <w:rFonts w:hint="eastAsia"/>
              </w:rPr>
              <w:t>造成等の工事</w:t>
            </w:r>
          </w:p>
          <w:p w:rsidR="00086417" w:rsidRDefault="00086417"/>
          <w:p w:rsidR="00086417" w:rsidRDefault="00086417">
            <w:r>
              <w:rPr>
                <w:rFonts w:hint="eastAsia"/>
              </w:rPr>
              <w:t xml:space="preserve">　□有　　　□無</w:t>
            </w:r>
          </w:p>
        </w:tc>
        <w:tc>
          <w:tcPr>
            <w:tcW w:w="3045" w:type="dxa"/>
          </w:tcPr>
          <w:p w:rsidR="00086417" w:rsidRDefault="00086417">
            <w:r>
              <w:rPr>
                <w:rFonts w:hint="eastAsia"/>
              </w:rPr>
              <w:t>□手作業</w:t>
            </w:r>
          </w:p>
          <w:p w:rsidR="00086417" w:rsidRDefault="00086417">
            <w:pPr>
              <w:ind w:right="-590"/>
            </w:pPr>
            <w:r>
              <w:rPr>
                <w:rFonts w:hint="eastAsia"/>
              </w:rPr>
              <w:t>□手作業・機械作業の併用</w:t>
            </w:r>
          </w:p>
          <w:p w:rsidR="00086417" w:rsidRDefault="00086417">
            <w:pPr>
              <w:ind w:right="-590"/>
            </w:pPr>
          </w:p>
        </w:tc>
      </w:tr>
      <w:tr w:rsidR="00086417">
        <w:trPr>
          <w:cantSplit/>
        </w:trPr>
        <w:tc>
          <w:tcPr>
            <w:tcW w:w="525" w:type="dxa"/>
            <w:vMerge/>
          </w:tcPr>
          <w:p w:rsidR="00086417" w:rsidRDefault="00086417"/>
        </w:tc>
        <w:tc>
          <w:tcPr>
            <w:tcW w:w="2310" w:type="dxa"/>
          </w:tcPr>
          <w:p w:rsidR="00086417" w:rsidRDefault="00086417">
            <w:r>
              <w:rPr>
                <w:rFonts w:hint="eastAsia"/>
              </w:rPr>
              <w:t>②基礎．</w:t>
            </w:r>
          </w:p>
          <w:p w:rsidR="00086417" w:rsidRDefault="00086417">
            <w:r>
              <w:rPr>
                <w:rFonts w:hint="eastAsia"/>
              </w:rPr>
              <w:t>基礎ぐい</w:t>
            </w:r>
          </w:p>
        </w:tc>
        <w:tc>
          <w:tcPr>
            <w:tcW w:w="3045" w:type="dxa"/>
          </w:tcPr>
          <w:p w:rsidR="00086417" w:rsidRDefault="00086417">
            <w:r>
              <w:rPr>
                <w:rFonts w:hint="eastAsia"/>
              </w:rPr>
              <w:t>基礎．基礎ぐい</w:t>
            </w:r>
            <w:proofErr w:type="gramStart"/>
            <w:r>
              <w:rPr>
                <w:rFonts w:hint="eastAsia"/>
              </w:rPr>
              <w:t>の</w:t>
            </w:r>
            <w:proofErr w:type="gramEnd"/>
            <w:r>
              <w:rPr>
                <w:rFonts w:hint="eastAsia"/>
              </w:rPr>
              <w:t>工事</w:t>
            </w:r>
          </w:p>
          <w:p w:rsidR="00086417" w:rsidRDefault="00086417"/>
          <w:p w:rsidR="00086417" w:rsidRDefault="00086417">
            <w:r>
              <w:rPr>
                <w:rFonts w:hint="eastAsia"/>
              </w:rPr>
              <w:t xml:space="preserve">　□有　　　□無</w:t>
            </w:r>
          </w:p>
        </w:tc>
        <w:tc>
          <w:tcPr>
            <w:tcW w:w="3045" w:type="dxa"/>
          </w:tcPr>
          <w:p w:rsidR="00086417" w:rsidRDefault="00086417">
            <w:r>
              <w:rPr>
                <w:rFonts w:hint="eastAsia"/>
              </w:rPr>
              <w:t>□手作業</w:t>
            </w:r>
          </w:p>
          <w:p w:rsidR="00086417" w:rsidRDefault="00086417">
            <w:pPr>
              <w:ind w:right="-590"/>
            </w:pPr>
            <w:r>
              <w:rPr>
                <w:rFonts w:hint="eastAsia"/>
              </w:rPr>
              <w:t>□手作業・機械作業の併用</w:t>
            </w:r>
          </w:p>
          <w:p w:rsidR="00086417" w:rsidRDefault="00086417">
            <w:pPr>
              <w:ind w:right="-590"/>
            </w:pPr>
          </w:p>
        </w:tc>
      </w:tr>
      <w:tr w:rsidR="00086417">
        <w:trPr>
          <w:cantSplit/>
        </w:trPr>
        <w:tc>
          <w:tcPr>
            <w:tcW w:w="525" w:type="dxa"/>
            <w:vMerge/>
          </w:tcPr>
          <w:p w:rsidR="00086417" w:rsidRDefault="00086417"/>
        </w:tc>
        <w:tc>
          <w:tcPr>
            <w:tcW w:w="2310" w:type="dxa"/>
          </w:tcPr>
          <w:p w:rsidR="00086417" w:rsidRDefault="00086417">
            <w:r>
              <w:rPr>
                <w:rFonts w:hint="eastAsia"/>
              </w:rPr>
              <w:t>③上部構造部分・</w:t>
            </w:r>
          </w:p>
          <w:p w:rsidR="00086417" w:rsidRDefault="00086417">
            <w:r>
              <w:rPr>
                <w:rFonts w:hint="eastAsia"/>
              </w:rPr>
              <w:t>外装</w:t>
            </w:r>
          </w:p>
        </w:tc>
        <w:tc>
          <w:tcPr>
            <w:tcW w:w="3045" w:type="dxa"/>
          </w:tcPr>
          <w:p w:rsidR="00086417" w:rsidRDefault="00086417">
            <w:r>
              <w:rPr>
                <w:rFonts w:hint="eastAsia"/>
              </w:rPr>
              <w:t>上部構造部分・外装の工事</w:t>
            </w:r>
          </w:p>
          <w:p w:rsidR="00086417" w:rsidRDefault="00086417"/>
          <w:p w:rsidR="00086417" w:rsidRDefault="00086417">
            <w:r>
              <w:rPr>
                <w:rFonts w:hint="eastAsia"/>
              </w:rPr>
              <w:t xml:space="preserve">　□有　　　□無</w:t>
            </w:r>
          </w:p>
        </w:tc>
        <w:tc>
          <w:tcPr>
            <w:tcW w:w="3045" w:type="dxa"/>
          </w:tcPr>
          <w:p w:rsidR="00086417" w:rsidRDefault="00086417">
            <w:r>
              <w:rPr>
                <w:rFonts w:hint="eastAsia"/>
              </w:rPr>
              <w:t>□手作業</w:t>
            </w:r>
          </w:p>
          <w:p w:rsidR="00086417" w:rsidRDefault="00086417">
            <w:r>
              <w:rPr>
                <w:rFonts w:hint="eastAsia"/>
              </w:rPr>
              <w:t>□手作業・機械作業の併用</w:t>
            </w:r>
          </w:p>
          <w:p w:rsidR="00086417" w:rsidRDefault="00086417"/>
        </w:tc>
      </w:tr>
      <w:tr w:rsidR="00086417">
        <w:trPr>
          <w:cantSplit/>
        </w:trPr>
        <w:tc>
          <w:tcPr>
            <w:tcW w:w="525" w:type="dxa"/>
            <w:vMerge/>
          </w:tcPr>
          <w:p w:rsidR="00086417" w:rsidRDefault="00086417"/>
        </w:tc>
        <w:tc>
          <w:tcPr>
            <w:tcW w:w="2310" w:type="dxa"/>
          </w:tcPr>
          <w:p w:rsidR="00086417" w:rsidRDefault="00086417">
            <w:r>
              <w:rPr>
                <w:rFonts w:hint="eastAsia"/>
              </w:rPr>
              <w:t>④屋根</w:t>
            </w:r>
          </w:p>
        </w:tc>
        <w:tc>
          <w:tcPr>
            <w:tcW w:w="3045" w:type="dxa"/>
          </w:tcPr>
          <w:p w:rsidR="00086417" w:rsidRDefault="00086417">
            <w:r>
              <w:rPr>
                <w:rFonts w:hint="eastAsia"/>
              </w:rPr>
              <w:t>屋根の工事</w:t>
            </w:r>
          </w:p>
          <w:p w:rsidR="00086417" w:rsidRDefault="00086417"/>
          <w:p w:rsidR="00086417" w:rsidRDefault="00086417">
            <w:r>
              <w:rPr>
                <w:rFonts w:hint="eastAsia"/>
              </w:rPr>
              <w:t xml:space="preserve">　□有　　　□無</w:t>
            </w:r>
          </w:p>
        </w:tc>
        <w:tc>
          <w:tcPr>
            <w:tcW w:w="3045" w:type="dxa"/>
          </w:tcPr>
          <w:p w:rsidR="00086417" w:rsidRDefault="00086417">
            <w:r>
              <w:rPr>
                <w:rFonts w:hint="eastAsia"/>
              </w:rPr>
              <w:t>□手作業</w:t>
            </w:r>
          </w:p>
          <w:p w:rsidR="00086417" w:rsidRDefault="00086417">
            <w:r>
              <w:rPr>
                <w:rFonts w:hint="eastAsia"/>
              </w:rPr>
              <w:t>□手作業・機械作業の併用</w:t>
            </w:r>
          </w:p>
          <w:p w:rsidR="00086417" w:rsidRDefault="00086417"/>
        </w:tc>
      </w:tr>
      <w:tr w:rsidR="00086417">
        <w:trPr>
          <w:cantSplit/>
          <w:trHeight w:val="799"/>
        </w:trPr>
        <w:tc>
          <w:tcPr>
            <w:tcW w:w="525" w:type="dxa"/>
            <w:vMerge/>
          </w:tcPr>
          <w:p w:rsidR="00086417" w:rsidRDefault="00086417"/>
        </w:tc>
        <w:tc>
          <w:tcPr>
            <w:tcW w:w="2310" w:type="dxa"/>
          </w:tcPr>
          <w:p w:rsidR="00086417" w:rsidRDefault="00086417">
            <w:r>
              <w:rPr>
                <w:rFonts w:hint="eastAsia"/>
              </w:rPr>
              <w:t>⑤建築設備・内装等</w:t>
            </w:r>
          </w:p>
        </w:tc>
        <w:tc>
          <w:tcPr>
            <w:tcW w:w="3045" w:type="dxa"/>
          </w:tcPr>
          <w:p w:rsidR="00086417" w:rsidRDefault="00086417">
            <w:r>
              <w:rPr>
                <w:rFonts w:hint="eastAsia"/>
              </w:rPr>
              <w:t>建築設備・内装等の工事</w:t>
            </w:r>
          </w:p>
          <w:p w:rsidR="00086417" w:rsidRDefault="00086417"/>
          <w:p w:rsidR="00086417" w:rsidRDefault="00086417">
            <w:r>
              <w:rPr>
                <w:rFonts w:hint="eastAsia"/>
              </w:rPr>
              <w:t xml:space="preserve">　□有　　　□無</w:t>
            </w:r>
          </w:p>
        </w:tc>
        <w:tc>
          <w:tcPr>
            <w:tcW w:w="3045" w:type="dxa"/>
          </w:tcPr>
          <w:p w:rsidR="00086417" w:rsidRDefault="00086417">
            <w:r>
              <w:rPr>
                <w:rFonts w:hint="eastAsia"/>
              </w:rPr>
              <w:t>□手作業</w:t>
            </w:r>
          </w:p>
          <w:p w:rsidR="00086417" w:rsidRDefault="00086417">
            <w:r>
              <w:rPr>
                <w:rFonts w:hint="eastAsia"/>
              </w:rPr>
              <w:t>□手作業・機械作業の併用</w:t>
            </w:r>
          </w:p>
        </w:tc>
      </w:tr>
      <w:tr w:rsidR="00086417">
        <w:trPr>
          <w:cantSplit/>
          <w:trHeight w:val="886"/>
        </w:trPr>
        <w:tc>
          <w:tcPr>
            <w:tcW w:w="525" w:type="dxa"/>
            <w:vMerge/>
          </w:tcPr>
          <w:p w:rsidR="00086417" w:rsidRDefault="00086417"/>
        </w:tc>
        <w:tc>
          <w:tcPr>
            <w:tcW w:w="2310" w:type="dxa"/>
          </w:tcPr>
          <w:p w:rsidR="00086417" w:rsidRDefault="00086417">
            <w:r>
              <w:rPr>
                <w:rFonts w:hint="eastAsia"/>
              </w:rPr>
              <w:t>⑥その他</w:t>
            </w:r>
          </w:p>
        </w:tc>
        <w:tc>
          <w:tcPr>
            <w:tcW w:w="3045" w:type="dxa"/>
          </w:tcPr>
          <w:p w:rsidR="00086417" w:rsidRDefault="00086417">
            <w:r>
              <w:rPr>
                <w:rFonts w:hint="eastAsia"/>
              </w:rPr>
              <w:t>その他の取り壊し</w:t>
            </w:r>
          </w:p>
          <w:p w:rsidR="00086417" w:rsidRDefault="00086417"/>
          <w:p w:rsidR="00086417" w:rsidRDefault="00086417">
            <w:r>
              <w:rPr>
                <w:rFonts w:hint="eastAsia"/>
              </w:rPr>
              <w:t xml:space="preserve">　□有　　　□無</w:t>
            </w:r>
          </w:p>
        </w:tc>
        <w:tc>
          <w:tcPr>
            <w:tcW w:w="3045" w:type="dxa"/>
          </w:tcPr>
          <w:p w:rsidR="00086417" w:rsidRDefault="00086417">
            <w:r>
              <w:rPr>
                <w:rFonts w:hint="eastAsia"/>
              </w:rPr>
              <w:t>□手作業</w:t>
            </w:r>
          </w:p>
          <w:p w:rsidR="00086417" w:rsidRDefault="00086417">
            <w:r>
              <w:rPr>
                <w:rFonts w:hint="eastAsia"/>
              </w:rPr>
              <w:t>□手作業・機械作業の併用</w:t>
            </w:r>
          </w:p>
        </w:tc>
      </w:tr>
    </w:tbl>
    <w:p w:rsidR="00086417" w:rsidRDefault="00086417"/>
    <w:p w:rsidR="00086417" w:rsidRDefault="00086417">
      <w:r>
        <w:rPr>
          <w:rFonts w:hint="eastAsia"/>
        </w:rPr>
        <w:t>（注）･分別解体等の方法については、該当がない場合は記載の必要はない。</w:t>
      </w:r>
    </w:p>
    <w:p w:rsidR="00086417" w:rsidRDefault="00086417"/>
    <w:p w:rsidR="00086417" w:rsidRPr="007B79E5" w:rsidRDefault="00086417">
      <w:r>
        <w:rPr>
          <w:rFonts w:hint="eastAsia"/>
        </w:rPr>
        <w:t>４．再資源化等をする施設の名称及び所在地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2520"/>
        <w:gridCol w:w="3498"/>
      </w:tblGrid>
      <w:tr w:rsidR="00086417">
        <w:trPr>
          <w:trHeight w:val="567"/>
        </w:trPr>
        <w:tc>
          <w:tcPr>
            <w:tcW w:w="2940" w:type="dxa"/>
            <w:vAlign w:val="center"/>
          </w:tcPr>
          <w:p w:rsidR="00086417" w:rsidRDefault="00086417">
            <w:pPr>
              <w:rPr>
                <w:u w:val="single"/>
              </w:rPr>
            </w:pPr>
            <w:r>
              <w:rPr>
                <w:rFonts w:hint="eastAsia"/>
              </w:rPr>
              <w:t>特定建設資材廃棄物の種類</w:t>
            </w:r>
          </w:p>
        </w:tc>
        <w:tc>
          <w:tcPr>
            <w:tcW w:w="2520" w:type="dxa"/>
            <w:vAlign w:val="center"/>
          </w:tcPr>
          <w:p w:rsidR="00086417" w:rsidRDefault="00086417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3498" w:type="dxa"/>
            <w:vAlign w:val="center"/>
          </w:tcPr>
          <w:p w:rsidR="00086417" w:rsidRDefault="00086417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所　在　地</w:t>
            </w:r>
          </w:p>
        </w:tc>
      </w:tr>
      <w:tr w:rsidR="00086417">
        <w:trPr>
          <w:trHeight w:val="606"/>
        </w:trPr>
        <w:tc>
          <w:tcPr>
            <w:tcW w:w="2940" w:type="dxa"/>
            <w:vAlign w:val="center"/>
          </w:tcPr>
          <w:p w:rsidR="00086417" w:rsidRDefault="00086417">
            <w:pPr>
              <w:rPr>
                <w:u w:val="single"/>
              </w:rPr>
            </w:pPr>
          </w:p>
        </w:tc>
        <w:tc>
          <w:tcPr>
            <w:tcW w:w="2520" w:type="dxa"/>
          </w:tcPr>
          <w:p w:rsidR="00086417" w:rsidRDefault="00086417">
            <w:pPr>
              <w:rPr>
                <w:u w:val="single"/>
              </w:rPr>
            </w:pPr>
          </w:p>
        </w:tc>
        <w:tc>
          <w:tcPr>
            <w:tcW w:w="3498" w:type="dxa"/>
          </w:tcPr>
          <w:p w:rsidR="00086417" w:rsidRDefault="00086417">
            <w:pPr>
              <w:rPr>
                <w:u w:val="single"/>
              </w:rPr>
            </w:pPr>
          </w:p>
        </w:tc>
      </w:tr>
      <w:tr w:rsidR="00086417">
        <w:trPr>
          <w:trHeight w:val="589"/>
        </w:trPr>
        <w:tc>
          <w:tcPr>
            <w:tcW w:w="2940" w:type="dxa"/>
          </w:tcPr>
          <w:p w:rsidR="00086417" w:rsidRDefault="00086417">
            <w:pPr>
              <w:rPr>
                <w:u w:val="single"/>
              </w:rPr>
            </w:pPr>
          </w:p>
        </w:tc>
        <w:tc>
          <w:tcPr>
            <w:tcW w:w="2520" w:type="dxa"/>
          </w:tcPr>
          <w:p w:rsidR="00086417" w:rsidRDefault="00086417">
            <w:pPr>
              <w:rPr>
                <w:u w:val="single"/>
              </w:rPr>
            </w:pPr>
          </w:p>
        </w:tc>
        <w:tc>
          <w:tcPr>
            <w:tcW w:w="3498" w:type="dxa"/>
          </w:tcPr>
          <w:p w:rsidR="00086417" w:rsidRDefault="00086417">
            <w:pPr>
              <w:rPr>
                <w:u w:val="single"/>
              </w:rPr>
            </w:pPr>
          </w:p>
        </w:tc>
      </w:tr>
      <w:tr w:rsidR="00086417">
        <w:trPr>
          <w:trHeight w:val="586"/>
        </w:trPr>
        <w:tc>
          <w:tcPr>
            <w:tcW w:w="2940" w:type="dxa"/>
          </w:tcPr>
          <w:p w:rsidR="00086417" w:rsidRDefault="00086417">
            <w:pPr>
              <w:rPr>
                <w:u w:val="single"/>
              </w:rPr>
            </w:pPr>
          </w:p>
        </w:tc>
        <w:tc>
          <w:tcPr>
            <w:tcW w:w="2520" w:type="dxa"/>
          </w:tcPr>
          <w:p w:rsidR="00086417" w:rsidRDefault="00086417">
            <w:pPr>
              <w:rPr>
                <w:u w:val="single"/>
              </w:rPr>
            </w:pPr>
          </w:p>
        </w:tc>
        <w:tc>
          <w:tcPr>
            <w:tcW w:w="3498" w:type="dxa"/>
          </w:tcPr>
          <w:p w:rsidR="00086417" w:rsidRDefault="00086417">
            <w:pPr>
              <w:rPr>
                <w:u w:val="single"/>
              </w:rPr>
            </w:pPr>
          </w:p>
        </w:tc>
      </w:tr>
      <w:tr w:rsidR="00086417">
        <w:trPr>
          <w:trHeight w:val="586"/>
        </w:trPr>
        <w:tc>
          <w:tcPr>
            <w:tcW w:w="2940" w:type="dxa"/>
          </w:tcPr>
          <w:p w:rsidR="00086417" w:rsidRDefault="00086417">
            <w:pPr>
              <w:rPr>
                <w:u w:val="single"/>
              </w:rPr>
            </w:pPr>
          </w:p>
        </w:tc>
        <w:tc>
          <w:tcPr>
            <w:tcW w:w="2520" w:type="dxa"/>
          </w:tcPr>
          <w:p w:rsidR="00086417" w:rsidRDefault="00086417">
            <w:pPr>
              <w:rPr>
                <w:u w:val="single"/>
              </w:rPr>
            </w:pPr>
          </w:p>
        </w:tc>
        <w:tc>
          <w:tcPr>
            <w:tcW w:w="3498" w:type="dxa"/>
          </w:tcPr>
          <w:p w:rsidR="00086417" w:rsidRDefault="00086417">
            <w:pPr>
              <w:rPr>
                <w:u w:val="single"/>
              </w:rPr>
            </w:pPr>
          </w:p>
        </w:tc>
      </w:tr>
    </w:tbl>
    <w:p w:rsidR="00086417" w:rsidRDefault="00086417">
      <w:r>
        <w:rPr>
          <w:rFonts w:hint="eastAsia"/>
        </w:rPr>
        <w:t xml:space="preserve">　</w:t>
      </w:r>
    </w:p>
    <w:sectPr w:rsidR="00086417">
      <w:pgSz w:w="11906" w:h="16838" w:code="9"/>
      <w:pgMar w:top="1701" w:right="1134" w:bottom="1418" w:left="1701" w:header="851" w:footer="851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91F" w:rsidRDefault="00A8691F" w:rsidP="00CE05F9">
      <w:r>
        <w:separator/>
      </w:r>
    </w:p>
  </w:endnote>
  <w:endnote w:type="continuationSeparator" w:id="0">
    <w:p w:rsidR="00A8691F" w:rsidRDefault="00A8691F" w:rsidP="00CE0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91F" w:rsidRDefault="00A8691F" w:rsidP="00CE05F9">
      <w:r>
        <w:separator/>
      </w:r>
    </w:p>
  </w:footnote>
  <w:footnote w:type="continuationSeparator" w:id="0">
    <w:p w:rsidR="00A8691F" w:rsidRDefault="00A8691F" w:rsidP="00CE0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259E5"/>
    <w:multiLevelType w:val="hybridMultilevel"/>
    <w:tmpl w:val="971A3C72"/>
    <w:lvl w:ilvl="0" w:tplc="F9EED0F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55B00EAD"/>
    <w:multiLevelType w:val="hybridMultilevel"/>
    <w:tmpl w:val="D93C5884"/>
    <w:lvl w:ilvl="0" w:tplc="A0926BC4">
      <w:start w:val="1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6E5345CC"/>
    <w:multiLevelType w:val="hybridMultilevel"/>
    <w:tmpl w:val="C4A44884"/>
    <w:lvl w:ilvl="0" w:tplc="1568A27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99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384D"/>
    <w:rsid w:val="00006098"/>
    <w:rsid w:val="000151E2"/>
    <w:rsid w:val="000153DB"/>
    <w:rsid w:val="00015BAF"/>
    <w:rsid w:val="000161CB"/>
    <w:rsid w:val="00020089"/>
    <w:rsid w:val="00024DBB"/>
    <w:rsid w:val="00026F3A"/>
    <w:rsid w:val="0002771F"/>
    <w:rsid w:val="00030559"/>
    <w:rsid w:val="00036234"/>
    <w:rsid w:val="00036AF9"/>
    <w:rsid w:val="00040931"/>
    <w:rsid w:val="00042859"/>
    <w:rsid w:val="00043FBB"/>
    <w:rsid w:val="00046DA1"/>
    <w:rsid w:val="000544EE"/>
    <w:rsid w:val="00054B08"/>
    <w:rsid w:val="00062E71"/>
    <w:rsid w:val="00064F8B"/>
    <w:rsid w:val="000656C9"/>
    <w:rsid w:val="00070E66"/>
    <w:rsid w:val="0007134B"/>
    <w:rsid w:val="000731F3"/>
    <w:rsid w:val="000751D2"/>
    <w:rsid w:val="00075670"/>
    <w:rsid w:val="00075A37"/>
    <w:rsid w:val="00076786"/>
    <w:rsid w:val="00080D79"/>
    <w:rsid w:val="00083C9F"/>
    <w:rsid w:val="00084384"/>
    <w:rsid w:val="00084CB0"/>
    <w:rsid w:val="000857CD"/>
    <w:rsid w:val="00086417"/>
    <w:rsid w:val="00090B58"/>
    <w:rsid w:val="00091AF4"/>
    <w:rsid w:val="000A1037"/>
    <w:rsid w:val="000B574D"/>
    <w:rsid w:val="000C1231"/>
    <w:rsid w:val="000C17C6"/>
    <w:rsid w:val="000C2B88"/>
    <w:rsid w:val="000C2BF6"/>
    <w:rsid w:val="000C563D"/>
    <w:rsid w:val="000D0496"/>
    <w:rsid w:val="000D215C"/>
    <w:rsid w:val="000D4811"/>
    <w:rsid w:val="000D6F0B"/>
    <w:rsid w:val="000E3293"/>
    <w:rsid w:val="000E384D"/>
    <w:rsid w:val="000E645E"/>
    <w:rsid w:val="000E7833"/>
    <w:rsid w:val="000F38DC"/>
    <w:rsid w:val="000F44A8"/>
    <w:rsid w:val="000F4C1A"/>
    <w:rsid w:val="000F54D4"/>
    <w:rsid w:val="000F5A9F"/>
    <w:rsid w:val="000F64F3"/>
    <w:rsid w:val="00102D33"/>
    <w:rsid w:val="001040A9"/>
    <w:rsid w:val="00105247"/>
    <w:rsid w:val="00105C25"/>
    <w:rsid w:val="00110818"/>
    <w:rsid w:val="00111072"/>
    <w:rsid w:val="00117BC1"/>
    <w:rsid w:val="001226D7"/>
    <w:rsid w:val="0012313B"/>
    <w:rsid w:val="00124016"/>
    <w:rsid w:val="00125019"/>
    <w:rsid w:val="001254E9"/>
    <w:rsid w:val="00126E8A"/>
    <w:rsid w:val="0013211A"/>
    <w:rsid w:val="001353B2"/>
    <w:rsid w:val="001410D0"/>
    <w:rsid w:val="001434BD"/>
    <w:rsid w:val="00143B56"/>
    <w:rsid w:val="001449B9"/>
    <w:rsid w:val="00146301"/>
    <w:rsid w:val="001463D5"/>
    <w:rsid w:val="00147688"/>
    <w:rsid w:val="001517BC"/>
    <w:rsid w:val="0015556D"/>
    <w:rsid w:val="001616FE"/>
    <w:rsid w:val="00162687"/>
    <w:rsid w:val="00163827"/>
    <w:rsid w:val="00164F4C"/>
    <w:rsid w:val="00166843"/>
    <w:rsid w:val="0017017B"/>
    <w:rsid w:val="0017235C"/>
    <w:rsid w:val="001763A2"/>
    <w:rsid w:val="00176802"/>
    <w:rsid w:val="00191D3C"/>
    <w:rsid w:val="001A37E9"/>
    <w:rsid w:val="001A7BF5"/>
    <w:rsid w:val="001B19BE"/>
    <w:rsid w:val="001B3C11"/>
    <w:rsid w:val="001B432D"/>
    <w:rsid w:val="001B6D30"/>
    <w:rsid w:val="001B71A1"/>
    <w:rsid w:val="001C3786"/>
    <w:rsid w:val="001C5584"/>
    <w:rsid w:val="001D0431"/>
    <w:rsid w:val="001D08B6"/>
    <w:rsid w:val="001D27FA"/>
    <w:rsid w:val="001D5445"/>
    <w:rsid w:val="001D56B4"/>
    <w:rsid w:val="001D5A5F"/>
    <w:rsid w:val="001E231A"/>
    <w:rsid w:val="001E3A02"/>
    <w:rsid w:val="001E6773"/>
    <w:rsid w:val="001E68F9"/>
    <w:rsid w:val="001F2002"/>
    <w:rsid w:val="001F2009"/>
    <w:rsid w:val="001F2423"/>
    <w:rsid w:val="001F3533"/>
    <w:rsid w:val="001F3F8D"/>
    <w:rsid w:val="001F4316"/>
    <w:rsid w:val="001F5B7C"/>
    <w:rsid w:val="002030B0"/>
    <w:rsid w:val="002071EA"/>
    <w:rsid w:val="002103A4"/>
    <w:rsid w:val="00210A0A"/>
    <w:rsid w:val="00211A44"/>
    <w:rsid w:val="00212776"/>
    <w:rsid w:val="00212D4C"/>
    <w:rsid w:val="00214A87"/>
    <w:rsid w:val="002227B3"/>
    <w:rsid w:val="002268FC"/>
    <w:rsid w:val="00227828"/>
    <w:rsid w:val="002312D5"/>
    <w:rsid w:val="00231993"/>
    <w:rsid w:val="00250C30"/>
    <w:rsid w:val="00253618"/>
    <w:rsid w:val="00262090"/>
    <w:rsid w:val="00263986"/>
    <w:rsid w:val="002656CF"/>
    <w:rsid w:val="0027312F"/>
    <w:rsid w:val="002759B3"/>
    <w:rsid w:val="00275E29"/>
    <w:rsid w:val="00280BCE"/>
    <w:rsid w:val="00281828"/>
    <w:rsid w:val="002818E4"/>
    <w:rsid w:val="00285330"/>
    <w:rsid w:val="00285D39"/>
    <w:rsid w:val="00285E24"/>
    <w:rsid w:val="00285FD9"/>
    <w:rsid w:val="00287E5C"/>
    <w:rsid w:val="002915A6"/>
    <w:rsid w:val="00292F1D"/>
    <w:rsid w:val="002954FA"/>
    <w:rsid w:val="00296817"/>
    <w:rsid w:val="00296B3C"/>
    <w:rsid w:val="002A13E4"/>
    <w:rsid w:val="002A21AD"/>
    <w:rsid w:val="002A2202"/>
    <w:rsid w:val="002A395C"/>
    <w:rsid w:val="002A46B9"/>
    <w:rsid w:val="002A7B8A"/>
    <w:rsid w:val="002B527B"/>
    <w:rsid w:val="002C24AE"/>
    <w:rsid w:val="002C6363"/>
    <w:rsid w:val="002C7504"/>
    <w:rsid w:val="002C79F1"/>
    <w:rsid w:val="002E1B22"/>
    <w:rsid w:val="002E293D"/>
    <w:rsid w:val="002F39D9"/>
    <w:rsid w:val="0030148A"/>
    <w:rsid w:val="00302A47"/>
    <w:rsid w:val="00306FBC"/>
    <w:rsid w:val="00312815"/>
    <w:rsid w:val="00314C2E"/>
    <w:rsid w:val="0032073D"/>
    <w:rsid w:val="003212D3"/>
    <w:rsid w:val="00321C65"/>
    <w:rsid w:val="00322774"/>
    <w:rsid w:val="0032305E"/>
    <w:rsid w:val="00325D97"/>
    <w:rsid w:val="00326B90"/>
    <w:rsid w:val="00334172"/>
    <w:rsid w:val="00341C66"/>
    <w:rsid w:val="003420DB"/>
    <w:rsid w:val="00343245"/>
    <w:rsid w:val="00343602"/>
    <w:rsid w:val="00356E9A"/>
    <w:rsid w:val="00363DE3"/>
    <w:rsid w:val="00366102"/>
    <w:rsid w:val="003677C1"/>
    <w:rsid w:val="00367E88"/>
    <w:rsid w:val="0037325E"/>
    <w:rsid w:val="00373931"/>
    <w:rsid w:val="00373DD6"/>
    <w:rsid w:val="003819D7"/>
    <w:rsid w:val="00382483"/>
    <w:rsid w:val="003856AB"/>
    <w:rsid w:val="00385DCA"/>
    <w:rsid w:val="00387E7B"/>
    <w:rsid w:val="00395BB7"/>
    <w:rsid w:val="0039687C"/>
    <w:rsid w:val="003A1E63"/>
    <w:rsid w:val="003A366B"/>
    <w:rsid w:val="003A3993"/>
    <w:rsid w:val="003A59B7"/>
    <w:rsid w:val="003B1E6F"/>
    <w:rsid w:val="003B5F47"/>
    <w:rsid w:val="003B6CDE"/>
    <w:rsid w:val="003B7757"/>
    <w:rsid w:val="003C4035"/>
    <w:rsid w:val="003C586B"/>
    <w:rsid w:val="003D32B6"/>
    <w:rsid w:val="003D381F"/>
    <w:rsid w:val="003D495D"/>
    <w:rsid w:val="003D5FF8"/>
    <w:rsid w:val="003E0173"/>
    <w:rsid w:val="003E04AF"/>
    <w:rsid w:val="003E13AC"/>
    <w:rsid w:val="003E6E21"/>
    <w:rsid w:val="003F3F2B"/>
    <w:rsid w:val="003F4FAC"/>
    <w:rsid w:val="003F6E8A"/>
    <w:rsid w:val="0040179B"/>
    <w:rsid w:val="00411FA3"/>
    <w:rsid w:val="0041763E"/>
    <w:rsid w:val="00433430"/>
    <w:rsid w:val="00434EE6"/>
    <w:rsid w:val="0044165A"/>
    <w:rsid w:val="004450A9"/>
    <w:rsid w:val="00445294"/>
    <w:rsid w:val="00452D64"/>
    <w:rsid w:val="00455B89"/>
    <w:rsid w:val="00455E96"/>
    <w:rsid w:val="004638FF"/>
    <w:rsid w:val="0046629C"/>
    <w:rsid w:val="00480782"/>
    <w:rsid w:val="0048319D"/>
    <w:rsid w:val="004842B6"/>
    <w:rsid w:val="00485619"/>
    <w:rsid w:val="00487979"/>
    <w:rsid w:val="00487E83"/>
    <w:rsid w:val="004A1E23"/>
    <w:rsid w:val="004A3ECB"/>
    <w:rsid w:val="004A6098"/>
    <w:rsid w:val="004B30DC"/>
    <w:rsid w:val="004B5641"/>
    <w:rsid w:val="004B5B21"/>
    <w:rsid w:val="004B66A6"/>
    <w:rsid w:val="004C0218"/>
    <w:rsid w:val="004C0383"/>
    <w:rsid w:val="004C095F"/>
    <w:rsid w:val="004C38FB"/>
    <w:rsid w:val="004C5391"/>
    <w:rsid w:val="004C66CE"/>
    <w:rsid w:val="004D0A47"/>
    <w:rsid w:val="004D2A98"/>
    <w:rsid w:val="004D4743"/>
    <w:rsid w:val="004D53FA"/>
    <w:rsid w:val="004E081A"/>
    <w:rsid w:val="004E0BAD"/>
    <w:rsid w:val="004E4689"/>
    <w:rsid w:val="004E5960"/>
    <w:rsid w:val="004E6AAA"/>
    <w:rsid w:val="004F1FA1"/>
    <w:rsid w:val="004F35B2"/>
    <w:rsid w:val="004F4C39"/>
    <w:rsid w:val="004F509C"/>
    <w:rsid w:val="00504D6E"/>
    <w:rsid w:val="00514A7F"/>
    <w:rsid w:val="00514A92"/>
    <w:rsid w:val="005223DE"/>
    <w:rsid w:val="005251CE"/>
    <w:rsid w:val="00526EC1"/>
    <w:rsid w:val="00531EDF"/>
    <w:rsid w:val="005404C6"/>
    <w:rsid w:val="00544471"/>
    <w:rsid w:val="00544E25"/>
    <w:rsid w:val="00555A71"/>
    <w:rsid w:val="00557794"/>
    <w:rsid w:val="005606EF"/>
    <w:rsid w:val="00573602"/>
    <w:rsid w:val="005740F8"/>
    <w:rsid w:val="0057571F"/>
    <w:rsid w:val="00575F7C"/>
    <w:rsid w:val="00577EEF"/>
    <w:rsid w:val="005846FF"/>
    <w:rsid w:val="005850CB"/>
    <w:rsid w:val="0058567F"/>
    <w:rsid w:val="0058653B"/>
    <w:rsid w:val="00595E62"/>
    <w:rsid w:val="00596167"/>
    <w:rsid w:val="005A0C2F"/>
    <w:rsid w:val="005A1F8B"/>
    <w:rsid w:val="005A22DE"/>
    <w:rsid w:val="005A329B"/>
    <w:rsid w:val="005A7635"/>
    <w:rsid w:val="005B1BFD"/>
    <w:rsid w:val="005B3BEF"/>
    <w:rsid w:val="005B500A"/>
    <w:rsid w:val="005B6049"/>
    <w:rsid w:val="005C0C7E"/>
    <w:rsid w:val="005C3F2A"/>
    <w:rsid w:val="005D04E8"/>
    <w:rsid w:val="005D1823"/>
    <w:rsid w:val="005D7C4B"/>
    <w:rsid w:val="005E07D5"/>
    <w:rsid w:val="005E4946"/>
    <w:rsid w:val="005E4AF0"/>
    <w:rsid w:val="005F0250"/>
    <w:rsid w:val="005F3704"/>
    <w:rsid w:val="005F563C"/>
    <w:rsid w:val="00602FB3"/>
    <w:rsid w:val="00604301"/>
    <w:rsid w:val="00606186"/>
    <w:rsid w:val="006074FD"/>
    <w:rsid w:val="006131A7"/>
    <w:rsid w:val="006226DB"/>
    <w:rsid w:val="00623DD7"/>
    <w:rsid w:val="00623F52"/>
    <w:rsid w:val="00624496"/>
    <w:rsid w:val="00626B5C"/>
    <w:rsid w:val="00631BE4"/>
    <w:rsid w:val="00632FB4"/>
    <w:rsid w:val="00633000"/>
    <w:rsid w:val="00641F14"/>
    <w:rsid w:val="00642A7B"/>
    <w:rsid w:val="00644EAA"/>
    <w:rsid w:val="006508CF"/>
    <w:rsid w:val="0065248A"/>
    <w:rsid w:val="006549F1"/>
    <w:rsid w:val="00654F6B"/>
    <w:rsid w:val="006614E1"/>
    <w:rsid w:val="00670F71"/>
    <w:rsid w:val="00674F04"/>
    <w:rsid w:val="00676894"/>
    <w:rsid w:val="00676D7D"/>
    <w:rsid w:val="00684272"/>
    <w:rsid w:val="00690E4A"/>
    <w:rsid w:val="0069494F"/>
    <w:rsid w:val="00694D77"/>
    <w:rsid w:val="006A106A"/>
    <w:rsid w:val="006A35C9"/>
    <w:rsid w:val="006B0B92"/>
    <w:rsid w:val="006B2FF7"/>
    <w:rsid w:val="006B581E"/>
    <w:rsid w:val="006B7550"/>
    <w:rsid w:val="006B7691"/>
    <w:rsid w:val="006C03BA"/>
    <w:rsid w:val="006C4589"/>
    <w:rsid w:val="006C635D"/>
    <w:rsid w:val="006C7F28"/>
    <w:rsid w:val="006D3FB4"/>
    <w:rsid w:val="006D64E5"/>
    <w:rsid w:val="006E57C7"/>
    <w:rsid w:val="006E7BA8"/>
    <w:rsid w:val="006F0AE5"/>
    <w:rsid w:val="006F5516"/>
    <w:rsid w:val="006F5CA9"/>
    <w:rsid w:val="00700670"/>
    <w:rsid w:val="00703D5E"/>
    <w:rsid w:val="00710385"/>
    <w:rsid w:val="00713B37"/>
    <w:rsid w:val="00716122"/>
    <w:rsid w:val="00717533"/>
    <w:rsid w:val="0072300B"/>
    <w:rsid w:val="0072513C"/>
    <w:rsid w:val="00726BA9"/>
    <w:rsid w:val="00726DFA"/>
    <w:rsid w:val="007305C7"/>
    <w:rsid w:val="007308C0"/>
    <w:rsid w:val="00734A48"/>
    <w:rsid w:val="0073532D"/>
    <w:rsid w:val="007368FB"/>
    <w:rsid w:val="00736CC6"/>
    <w:rsid w:val="00740264"/>
    <w:rsid w:val="00741654"/>
    <w:rsid w:val="00746E9A"/>
    <w:rsid w:val="007512E7"/>
    <w:rsid w:val="00756133"/>
    <w:rsid w:val="00756288"/>
    <w:rsid w:val="00771CDC"/>
    <w:rsid w:val="00772EBD"/>
    <w:rsid w:val="00775696"/>
    <w:rsid w:val="00776BE5"/>
    <w:rsid w:val="00777F33"/>
    <w:rsid w:val="007800E6"/>
    <w:rsid w:val="00781500"/>
    <w:rsid w:val="007822B9"/>
    <w:rsid w:val="00782C9D"/>
    <w:rsid w:val="007846E9"/>
    <w:rsid w:val="00790854"/>
    <w:rsid w:val="00792CF3"/>
    <w:rsid w:val="00793F8C"/>
    <w:rsid w:val="00797452"/>
    <w:rsid w:val="007A3169"/>
    <w:rsid w:val="007B0411"/>
    <w:rsid w:val="007B16F9"/>
    <w:rsid w:val="007B3C98"/>
    <w:rsid w:val="007B59FD"/>
    <w:rsid w:val="007B79E5"/>
    <w:rsid w:val="007C1B72"/>
    <w:rsid w:val="007C4B4B"/>
    <w:rsid w:val="007E2AEB"/>
    <w:rsid w:val="007F129D"/>
    <w:rsid w:val="007F1B9F"/>
    <w:rsid w:val="007F368E"/>
    <w:rsid w:val="007F6343"/>
    <w:rsid w:val="00800007"/>
    <w:rsid w:val="00800BB4"/>
    <w:rsid w:val="00803FC0"/>
    <w:rsid w:val="00812427"/>
    <w:rsid w:val="00813F38"/>
    <w:rsid w:val="00816103"/>
    <w:rsid w:val="00820BA4"/>
    <w:rsid w:val="00823160"/>
    <w:rsid w:val="00826E06"/>
    <w:rsid w:val="008335E1"/>
    <w:rsid w:val="0084237F"/>
    <w:rsid w:val="008457EE"/>
    <w:rsid w:val="00860FDE"/>
    <w:rsid w:val="008629B9"/>
    <w:rsid w:val="00864B0F"/>
    <w:rsid w:val="00865F1F"/>
    <w:rsid w:val="00871B53"/>
    <w:rsid w:val="00873B9F"/>
    <w:rsid w:val="008767E0"/>
    <w:rsid w:val="00882930"/>
    <w:rsid w:val="00886687"/>
    <w:rsid w:val="0089114F"/>
    <w:rsid w:val="00892A8F"/>
    <w:rsid w:val="0089357E"/>
    <w:rsid w:val="008A02CB"/>
    <w:rsid w:val="008A3C18"/>
    <w:rsid w:val="008B30FA"/>
    <w:rsid w:val="008B32BF"/>
    <w:rsid w:val="008C5858"/>
    <w:rsid w:val="008C74A4"/>
    <w:rsid w:val="008E3481"/>
    <w:rsid w:val="008E4864"/>
    <w:rsid w:val="008E488C"/>
    <w:rsid w:val="008E758B"/>
    <w:rsid w:val="008F4690"/>
    <w:rsid w:val="009046C0"/>
    <w:rsid w:val="00905FB6"/>
    <w:rsid w:val="0090604B"/>
    <w:rsid w:val="009128F7"/>
    <w:rsid w:val="0092056E"/>
    <w:rsid w:val="009227F3"/>
    <w:rsid w:val="00926C4F"/>
    <w:rsid w:val="0092727B"/>
    <w:rsid w:val="0092740E"/>
    <w:rsid w:val="009327D7"/>
    <w:rsid w:val="00935813"/>
    <w:rsid w:val="00944FA3"/>
    <w:rsid w:val="00945E5D"/>
    <w:rsid w:val="0094632E"/>
    <w:rsid w:val="0095110D"/>
    <w:rsid w:val="0095239B"/>
    <w:rsid w:val="009608CE"/>
    <w:rsid w:val="0096218B"/>
    <w:rsid w:val="0096348B"/>
    <w:rsid w:val="009769A5"/>
    <w:rsid w:val="00985231"/>
    <w:rsid w:val="00985B9B"/>
    <w:rsid w:val="00985C5C"/>
    <w:rsid w:val="00986E54"/>
    <w:rsid w:val="009874E8"/>
    <w:rsid w:val="009941BA"/>
    <w:rsid w:val="009943C1"/>
    <w:rsid w:val="009A4B96"/>
    <w:rsid w:val="009A6164"/>
    <w:rsid w:val="009B0DC1"/>
    <w:rsid w:val="009C2F32"/>
    <w:rsid w:val="009C45AC"/>
    <w:rsid w:val="009C53AB"/>
    <w:rsid w:val="009D448C"/>
    <w:rsid w:val="009D525E"/>
    <w:rsid w:val="009D6744"/>
    <w:rsid w:val="009E03E1"/>
    <w:rsid w:val="009E3B62"/>
    <w:rsid w:val="009E559F"/>
    <w:rsid w:val="00A014ED"/>
    <w:rsid w:val="00A016D9"/>
    <w:rsid w:val="00A0620F"/>
    <w:rsid w:val="00A1199C"/>
    <w:rsid w:val="00A134D2"/>
    <w:rsid w:val="00A21491"/>
    <w:rsid w:val="00A24290"/>
    <w:rsid w:val="00A27429"/>
    <w:rsid w:val="00A301E5"/>
    <w:rsid w:val="00A31DC4"/>
    <w:rsid w:val="00A335D3"/>
    <w:rsid w:val="00A33C42"/>
    <w:rsid w:val="00A33D42"/>
    <w:rsid w:val="00A44665"/>
    <w:rsid w:val="00A4549E"/>
    <w:rsid w:val="00A460D2"/>
    <w:rsid w:val="00A52109"/>
    <w:rsid w:val="00A5433B"/>
    <w:rsid w:val="00A61238"/>
    <w:rsid w:val="00A67BD8"/>
    <w:rsid w:val="00A714BA"/>
    <w:rsid w:val="00A811D5"/>
    <w:rsid w:val="00A81222"/>
    <w:rsid w:val="00A82570"/>
    <w:rsid w:val="00A8691F"/>
    <w:rsid w:val="00A90D6A"/>
    <w:rsid w:val="00A97ADE"/>
    <w:rsid w:val="00AA2972"/>
    <w:rsid w:val="00AB36C9"/>
    <w:rsid w:val="00AB75D0"/>
    <w:rsid w:val="00AC182D"/>
    <w:rsid w:val="00AC2403"/>
    <w:rsid w:val="00AC3791"/>
    <w:rsid w:val="00AC4224"/>
    <w:rsid w:val="00AC6BF5"/>
    <w:rsid w:val="00AC78BF"/>
    <w:rsid w:val="00AD7844"/>
    <w:rsid w:val="00AE0201"/>
    <w:rsid w:val="00AE2BF6"/>
    <w:rsid w:val="00AE2C63"/>
    <w:rsid w:val="00AE4E2D"/>
    <w:rsid w:val="00AE4F11"/>
    <w:rsid w:val="00AE5D46"/>
    <w:rsid w:val="00AE777C"/>
    <w:rsid w:val="00AF4C0B"/>
    <w:rsid w:val="00AF53D3"/>
    <w:rsid w:val="00B00AB3"/>
    <w:rsid w:val="00B03540"/>
    <w:rsid w:val="00B04F45"/>
    <w:rsid w:val="00B06D00"/>
    <w:rsid w:val="00B10D07"/>
    <w:rsid w:val="00B11D07"/>
    <w:rsid w:val="00B125C3"/>
    <w:rsid w:val="00B13609"/>
    <w:rsid w:val="00B24771"/>
    <w:rsid w:val="00B26559"/>
    <w:rsid w:val="00B34708"/>
    <w:rsid w:val="00B34E40"/>
    <w:rsid w:val="00B43DFF"/>
    <w:rsid w:val="00B44366"/>
    <w:rsid w:val="00B46026"/>
    <w:rsid w:val="00B46BAB"/>
    <w:rsid w:val="00B479C7"/>
    <w:rsid w:val="00B5356F"/>
    <w:rsid w:val="00B5649A"/>
    <w:rsid w:val="00B56FED"/>
    <w:rsid w:val="00B6123E"/>
    <w:rsid w:val="00B613AA"/>
    <w:rsid w:val="00B72040"/>
    <w:rsid w:val="00B92403"/>
    <w:rsid w:val="00B93E40"/>
    <w:rsid w:val="00BA0DEC"/>
    <w:rsid w:val="00BA2940"/>
    <w:rsid w:val="00BA31E7"/>
    <w:rsid w:val="00BA5CD0"/>
    <w:rsid w:val="00BB5C34"/>
    <w:rsid w:val="00BB6C6F"/>
    <w:rsid w:val="00BB6F1F"/>
    <w:rsid w:val="00BC5446"/>
    <w:rsid w:val="00BC7826"/>
    <w:rsid w:val="00BD07F7"/>
    <w:rsid w:val="00BD0A3D"/>
    <w:rsid w:val="00BD4167"/>
    <w:rsid w:val="00BD5255"/>
    <w:rsid w:val="00BD56E0"/>
    <w:rsid w:val="00BE0028"/>
    <w:rsid w:val="00BE0EFC"/>
    <w:rsid w:val="00BE1BA8"/>
    <w:rsid w:val="00BE5879"/>
    <w:rsid w:val="00BE76B5"/>
    <w:rsid w:val="00BE794B"/>
    <w:rsid w:val="00BF1E87"/>
    <w:rsid w:val="00BF2722"/>
    <w:rsid w:val="00BF38EA"/>
    <w:rsid w:val="00C025E8"/>
    <w:rsid w:val="00C043D5"/>
    <w:rsid w:val="00C056F6"/>
    <w:rsid w:val="00C06AA9"/>
    <w:rsid w:val="00C076BF"/>
    <w:rsid w:val="00C07C4E"/>
    <w:rsid w:val="00C1248D"/>
    <w:rsid w:val="00C15D3D"/>
    <w:rsid w:val="00C20B33"/>
    <w:rsid w:val="00C217B7"/>
    <w:rsid w:val="00C25770"/>
    <w:rsid w:val="00C26BA4"/>
    <w:rsid w:val="00C40EFA"/>
    <w:rsid w:val="00C54CA4"/>
    <w:rsid w:val="00C6428F"/>
    <w:rsid w:val="00C703FC"/>
    <w:rsid w:val="00C73772"/>
    <w:rsid w:val="00C80B40"/>
    <w:rsid w:val="00C942CF"/>
    <w:rsid w:val="00C96E36"/>
    <w:rsid w:val="00CA0D14"/>
    <w:rsid w:val="00CA1093"/>
    <w:rsid w:val="00CA523B"/>
    <w:rsid w:val="00CA6C87"/>
    <w:rsid w:val="00CB1A64"/>
    <w:rsid w:val="00CB261C"/>
    <w:rsid w:val="00CB3CF8"/>
    <w:rsid w:val="00CB4C72"/>
    <w:rsid w:val="00CB6978"/>
    <w:rsid w:val="00CC0048"/>
    <w:rsid w:val="00CC0FF9"/>
    <w:rsid w:val="00CC21BF"/>
    <w:rsid w:val="00CC3F1B"/>
    <w:rsid w:val="00CC557F"/>
    <w:rsid w:val="00CC606F"/>
    <w:rsid w:val="00CD06B1"/>
    <w:rsid w:val="00CD6420"/>
    <w:rsid w:val="00CD6628"/>
    <w:rsid w:val="00CD7D74"/>
    <w:rsid w:val="00CE05F9"/>
    <w:rsid w:val="00CF3487"/>
    <w:rsid w:val="00CF4A60"/>
    <w:rsid w:val="00CF5376"/>
    <w:rsid w:val="00CF7778"/>
    <w:rsid w:val="00D022E2"/>
    <w:rsid w:val="00D05E01"/>
    <w:rsid w:val="00D07C3E"/>
    <w:rsid w:val="00D10AB3"/>
    <w:rsid w:val="00D11EE7"/>
    <w:rsid w:val="00D20776"/>
    <w:rsid w:val="00D21550"/>
    <w:rsid w:val="00D217D3"/>
    <w:rsid w:val="00D231DA"/>
    <w:rsid w:val="00D2765D"/>
    <w:rsid w:val="00D362ED"/>
    <w:rsid w:val="00D43EF5"/>
    <w:rsid w:val="00D527D8"/>
    <w:rsid w:val="00D57E59"/>
    <w:rsid w:val="00D60783"/>
    <w:rsid w:val="00D60B83"/>
    <w:rsid w:val="00D633B0"/>
    <w:rsid w:val="00D633FB"/>
    <w:rsid w:val="00D638A9"/>
    <w:rsid w:val="00D67E7B"/>
    <w:rsid w:val="00D720D9"/>
    <w:rsid w:val="00D7405F"/>
    <w:rsid w:val="00D751CE"/>
    <w:rsid w:val="00D77C26"/>
    <w:rsid w:val="00D80238"/>
    <w:rsid w:val="00D8277C"/>
    <w:rsid w:val="00D92561"/>
    <w:rsid w:val="00D937BE"/>
    <w:rsid w:val="00D9470B"/>
    <w:rsid w:val="00D9631D"/>
    <w:rsid w:val="00DA556B"/>
    <w:rsid w:val="00DA76A3"/>
    <w:rsid w:val="00DA78B1"/>
    <w:rsid w:val="00DB578A"/>
    <w:rsid w:val="00DB6919"/>
    <w:rsid w:val="00DC190E"/>
    <w:rsid w:val="00DD0549"/>
    <w:rsid w:val="00DD435D"/>
    <w:rsid w:val="00DD6D25"/>
    <w:rsid w:val="00DE1D4F"/>
    <w:rsid w:val="00DE2B31"/>
    <w:rsid w:val="00DE550F"/>
    <w:rsid w:val="00DE7C8E"/>
    <w:rsid w:val="00DF01AD"/>
    <w:rsid w:val="00DF133C"/>
    <w:rsid w:val="00E04A4B"/>
    <w:rsid w:val="00E14EB7"/>
    <w:rsid w:val="00E25081"/>
    <w:rsid w:val="00E338C9"/>
    <w:rsid w:val="00E34686"/>
    <w:rsid w:val="00E34DFA"/>
    <w:rsid w:val="00E369CC"/>
    <w:rsid w:val="00E36CFE"/>
    <w:rsid w:val="00E40446"/>
    <w:rsid w:val="00E4061D"/>
    <w:rsid w:val="00E4093F"/>
    <w:rsid w:val="00E42B4E"/>
    <w:rsid w:val="00E44140"/>
    <w:rsid w:val="00E44AD7"/>
    <w:rsid w:val="00E45924"/>
    <w:rsid w:val="00E4603C"/>
    <w:rsid w:val="00E46B49"/>
    <w:rsid w:val="00E4778B"/>
    <w:rsid w:val="00E50470"/>
    <w:rsid w:val="00E53F3A"/>
    <w:rsid w:val="00E60399"/>
    <w:rsid w:val="00E6163B"/>
    <w:rsid w:val="00E67637"/>
    <w:rsid w:val="00E72020"/>
    <w:rsid w:val="00E8507E"/>
    <w:rsid w:val="00E85CBC"/>
    <w:rsid w:val="00E9029A"/>
    <w:rsid w:val="00E96968"/>
    <w:rsid w:val="00E976FA"/>
    <w:rsid w:val="00E9784E"/>
    <w:rsid w:val="00EA2CA2"/>
    <w:rsid w:val="00EA33A6"/>
    <w:rsid w:val="00EA4F4D"/>
    <w:rsid w:val="00EA7156"/>
    <w:rsid w:val="00EB1C5B"/>
    <w:rsid w:val="00EB3073"/>
    <w:rsid w:val="00EB7696"/>
    <w:rsid w:val="00ED1990"/>
    <w:rsid w:val="00ED24E6"/>
    <w:rsid w:val="00ED7E45"/>
    <w:rsid w:val="00EE0739"/>
    <w:rsid w:val="00EE167F"/>
    <w:rsid w:val="00EE1EB6"/>
    <w:rsid w:val="00EF364F"/>
    <w:rsid w:val="00EF4C07"/>
    <w:rsid w:val="00F0039E"/>
    <w:rsid w:val="00F06291"/>
    <w:rsid w:val="00F0785C"/>
    <w:rsid w:val="00F173A1"/>
    <w:rsid w:val="00F278CE"/>
    <w:rsid w:val="00F31D44"/>
    <w:rsid w:val="00F37AE7"/>
    <w:rsid w:val="00F41687"/>
    <w:rsid w:val="00F4224C"/>
    <w:rsid w:val="00F44B8D"/>
    <w:rsid w:val="00F46D2B"/>
    <w:rsid w:val="00F539E5"/>
    <w:rsid w:val="00F550B6"/>
    <w:rsid w:val="00F57DC3"/>
    <w:rsid w:val="00F738F4"/>
    <w:rsid w:val="00F74E9C"/>
    <w:rsid w:val="00F74ED9"/>
    <w:rsid w:val="00F77B55"/>
    <w:rsid w:val="00F80F95"/>
    <w:rsid w:val="00F8528F"/>
    <w:rsid w:val="00F854EB"/>
    <w:rsid w:val="00F86B21"/>
    <w:rsid w:val="00F9654F"/>
    <w:rsid w:val="00FA0309"/>
    <w:rsid w:val="00FA41BE"/>
    <w:rsid w:val="00FA45D6"/>
    <w:rsid w:val="00FB1054"/>
    <w:rsid w:val="00FC5A41"/>
    <w:rsid w:val="00FD136C"/>
    <w:rsid w:val="00FD285B"/>
    <w:rsid w:val="00FD6F80"/>
    <w:rsid w:val="00FE0BA1"/>
    <w:rsid w:val="00FE494D"/>
    <w:rsid w:val="00FE4EC9"/>
    <w:rsid w:val="00FF0D6F"/>
    <w:rsid w:val="00FF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F9654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E05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E05F9"/>
    <w:rPr>
      <w:kern w:val="2"/>
      <w:sz w:val="22"/>
    </w:rPr>
  </w:style>
  <w:style w:type="paragraph" w:styleId="a8">
    <w:name w:val="footer"/>
    <w:basedOn w:val="a"/>
    <w:link w:val="a9"/>
    <w:rsid w:val="00CE05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E05F9"/>
    <w:rPr>
      <w:kern w:val="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建設工事に係る資材の再資源化に関する法律</vt:lpstr>
      <vt:lpstr>建設工事に係る資材の再資源化に関する法律</vt:lpstr>
    </vt:vector>
  </TitlesOfParts>
  <Company>OEM Preinstall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建設工事に係る資材の再資源化に関する法律</dc:title>
  <dc:creator>PC-9800user</dc:creator>
  <cp:lastModifiedBy>北見市</cp:lastModifiedBy>
  <cp:revision>4</cp:revision>
  <cp:lastPrinted>2016-10-31T06:23:00Z</cp:lastPrinted>
  <dcterms:created xsi:type="dcterms:W3CDTF">2019-05-01T07:00:00Z</dcterms:created>
  <dcterms:modified xsi:type="dcterms:W3CDTF">2019-05-01T07:00:00Z</dcterms:modified>
</cp:coreProperties>
</file>